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92FB0C" w14:textId="2843D9C6" w:rsidR="00D377F4" w:rsidRDefault="002D0D24" w:rsidP="00DB76CF">
      <w:pPr>
        <w:rPr>
          <w:lang w:val="it-CH"/>
        </w:rPr>
      </w:pPr>
      <w:r w:rsidRPr="00361B96">
        <w:rPr>
          <w:noProof/>
          <w:color w:val="FF6600"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7964A46A" wp14:editId="24C3F38B">
            <wp:simplePos x="0" y="0"/>
            <wp:positionH relativeFrom="column">
              <wp:posOffset>3492230</wp:posOffset>
            </wp:positionH>
            <wp:positionV relativeFrom="paragraph">
              <wp:posOffset>-311285</wp:posOffset>
            </wp:positionV>
            <wp:extent cx="3472180" cy="1138136"/>
            <wp:effectExtent l="0" t="0" r="0" b="5080"/>
            <wp:wrapNone/>
            <wp:docPr id="5" name="Immagine 5" descr="Risultato immagine per mus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isultato immagine per music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0643" cy="1147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1270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r w:rsidR="007A48FD">
        <w:rPr>
          <w:noProof/>
          <w:lang w:val="it-CH"/>
        </w:rPr>
        <w:drawing>
          <wp:inline distT="0" distB="0" distL="0" distR="0" wp14:anchorId="655D93C9" wp14:editId="37F77A49">
            <wp:extent cx="2324100" cy="9398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brusio-scuola.web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4E0657D9" w14:textId="77777777" w:rsidR="007A48FD" w:rsidRDefault="007A48FD">
      <w:pPr>
        <w:rPr>
          <w:lang w:val="it-CH"/>
        </w:rPr>
      </w:pPr>
    </w:p>
    <w:p w14:paraId="244576F1" w14:textId="31BB2BFB" w:rsidR="00303918" w:rsidRDefault="002A09EE">
      <w:pPr>
        <w:rPr>
          <w:lang w:val="it-CH"/>
        </w:rPr>
      </w:pPr>
      <w:r w:rsidRPr="002A09EE">
        <w:rPr>
          <w:lang w:val="it-CH"/>
        </w:rPr>
        <w:t>Cari musicisti in erba, cari g</w:t>
      </w:r>
      <w:r>
        <w:rPr>
          <w:lang w:val="it-CH"/>
        </w:rPr>
        <w:t>enitori</w:t>
      </w:r>
      <w:r w:rsidR="0044611C">
        <w:rPr>
          <w:lang w:val="it-CH"/>
        </w:rPr>
        <w:tab/>
      </w:r>
      <w:r w:rsidR="0044611C">
        <w:rPr>
          <w:lang w:val="it-CH"/>
        </w:rPr>
        <w:tab/>
      </w:r>
      <w:r w:rsidR="0044611C">
        <w:rPr>
          <w:lang w:val="it-CH"/>
        </w:rPr>
        <w:tab/>
      </w:r>
      <w:r w:rsidR="0044611C">
        <w:rPr>
          <w:lang w:val="it-CH"/>
        </w:rPr>
        <w:tab/>
      </w:r>
    </w:p>
    <w:p w14:paraId="17F0CDC0" w14:textId="1EC8199A" w:rsidR="002A09EE" w:rsidRPr="002A09EE" w:rsidRDefault="002A09EE">
      <w:pPr>
        <w:rPr>
          <w:b w:val="0"/>
          <w:lang w:val="it-CH"/>
        </w:rPr>
      </w:pPr>
      <w:r w:rsidRPr="002A09EE">
        <w:rPr>
          <w:b w:val="0"/>
          <w:lang w:val="it-CH"/>
        </w:rPr>
        <w:t>Da alcuni anni la Scuola di Musica di Brusio si impegna</w:t>
      </w:r>
      <w:r w:rsidR="0044611C">
        <w:rPr>
          <w:b w:val="0"/>
          <w:lang w:val="it-CH"/>
        </w:rPr>
        <w:t>,</w:t>
      </w:r>
      <w:r w:rsidRPr="002A09EE">
        <w:rPr>
          <w:b w:val="0"/>
          <w:lang w:val="it-CH"/>
        </w:rPr>
        <w:t xml:space="preserve"> </w:t>
      </w:r>
      <w:r w:rsidR="0044611C">
        <w:rPr>
          <w:b w:val="0"/>
          <w:lang w:val="it-CH"/>
        </w:rPr>
        <w:t xml:space="preserve">nel limite del possibile, </w:t>
      </w:r>
      <w:r w:rsidRPr="002A09EE">
        <w:rPr>
          <w:b w:val="0"/>
          <w:lang w:val="it-CH"/>
        </w:rPr>
        <w:t>ad offrire uno strumento a chi inizia il suo cammino musicale così da dare a tutti la possibilità di accostarsi alla musica senza dover</w:t>
      </w:r>
      <w:r w:rsidR="005600A6">
        <w:rPr>
          <w:b w:val="0"/>
          <w:lang w:val="it-CH"/>
        </w:rPr>
        <w:t>lo</w:t>
      </w:r>
      <w:r w:rsidRPr="002A09EE">
        <w:rPr>
          <w:b w:val="0"/>
          <w:lang w:val="it-CH"/>
        </w:rPr>
        <w:t xml:space="preserve"> acquistare almeno per i primi anni. </w:t>
      </w:r>
      <w:r w:rsidR="0044611C">
        <w:rPr>
          <w:b w:val="0"/>
          <w:lang w:val="it-CH"/>
        </w:rPr>
        <w:t xml:space="preserve">                                                                                                                                                       </w:t>
      </w:r>
      <w:r w:rsidRPr="002A09EE">
        <w:rPr>
          <w:b w:val="0"/>
          <w:lang w:val="it-CH"/>
        </w:rPr>
        <w:t xml:space="preserve">Considerando il fatto che gli strumenti non sempre vengono trattati con le dovute cure e che le riparazioni </w:t>
      </w:r>
      <w:r>
        <w:rPr>
          <w:b w:val="0"/>
          <w:lang w:val="it-CH"/>
        </w:rPr>
        <w:t xml:space="preserve">degli stessi </w:t>
      </w:r>
      <w:r w:rsidRPr="002A09EE">
        <w:rPr>
          <w:b w:val="0"/>
          <w:lang w:val="it-CH"/>
        </w:rPr>
        <w:t>risultano</w:t>
      </w:r>
      <w:r>
        <w:rPr>
          <w:b w:val="0"/>
          <w:lang w:val="it-CH"/>
        </w:rPr>
        <w:t xml:space="preserve"> spesso</w:t>
      </w:r>
      <w:r w:rsidRPr="002A09EE">
        <w:rPr>
          <w:b w:val="0"/>
          <w:lang w:val="it-CH"/>
        </w:rPr>
        <w:t xml:space="preserve"> molto costose la scuola ha deciso</w:t>
      </w:r>
      <w:r w:rsidR="00B25FE8">
        <w:rPr>
          <w:b w:val="0"/>
          <w:lang w:val="it-CH"/>
        </w:rPr>
        <w:t xml:space="preserve"> </w:t>
      </w:r>
      <w:r w:rsidRPr="002A09EE">
        <w:rPr>
          <w:b w:val="0"/>
          <w:lang w:val="it-CH"/>
        </w:rPr>
        <w:t>di richiedere un piccolo contributo per ammortizzare il costo dello strumento e</w:t>
      </w:r>
      <w:r w:rsidR="004F7F22">
        <w:rPr>
          <w:b w:val="0"/>
          <w:lang w:val="it-CH"/>
        </w:rPr>
        <w:t>,</w:t>
      </w:r>
      <w:r w:rsidRPr="002A09EE">
        <w:rPr>
          <w:b w:val="0"/>
          <w:lang w:val="it-CH"/>
        </w:rPr>
        <w:t xml:space="preserve"> </w:t>
      </w:r>
      <w:r w:rsidR="004F7F22">
        <w:rPr>
          <w:b w:val="0"/>
          <w:lang w:val="it-CH"/>
        </w:rPr>
        <w:t xml:space="preserve">in caso di danneggiamento, </w:t>
      </w:r>
      <w:r w:rsidRPr="002A09EE">
        <w:rPr>
          <w:b w:val="0"/>
          <w:lang w:val="it-CH"/>
        </w:rPr>
        <w:t>di far pagare alle famiglie le riparazioni.</w:t>
      </w:r>
    </w:p>
    <w:p w14:paraId="54DF8D63" w14:textId="7525D239" w:rsidR="00D377F4" w:rsidRDefault="002A09EE" w:rsidP="00D377F4">
      <w:pPr>
        <w:rPr>
          <w:lang w:val="it-CH"/>
        </w:rPr>
      </w:pPr>
      <w:r>
        <w:rPr>
          <w:lang w:val="it-CH"/>
        </w:rPr>
        <w:t xml:space="preserve">Il costo dell’ammortamento ammonta a </w:t>
      </w:r>
      <w:r w:rsidR="00361F25">
        <w:rPr>
          <w:lang w:val="it-CH"/>
        </w:rPr>
        <w:t>100</w:t>
      </w:r>
      <w:r>
        <w:rPr>
          <w:lang w:val="it-CH"/>
        </w:rPr>
        <w:t>.00 Fr. a semestre</w:t>
      </w:r>
      <w:r w:rsidR="0044611C">
        <w:rPr>
          <w:lang w:val="it-CH"/>
        </w:rPr>
        <w:t xml:space="preserve">, </w:t>
      </w:r>
      <w:r>
        <w:rPr>
          <w:lang w:val="it-CH"/>
        </w:rPr>
        <w:t>mentre le spese di riparazione</w:t>
      </w:r>
      <w:r w:rsidR="004F7F22">
        <w:rPr>
          <w:lang w:val="it-CH"/>
        </w:rPr>
        <w:t xml:space="preserve"> </w:t>
      </w:r>
      <w:r>
        <w:rPr>
          <w:lang w:val="it-CH"/>
        </w:rPr>
        <w:t>saranno conteggiate a seconda del caso</w:t>
      </w:r>
      <w:r w:rsidR="004F7F22">
        <w:rPr>
          <w:lang w:val="it-CH"/>
        </w:rPr>
        <w:t>, in base ai costi reali</w:t>
      </w:r>
      <w:r>
        <w:rPr>
          <w:lang w:val="it-CH"/>
        </w:rPr>
        <w:t>.</w:t>
      </w:r>
      <w:r w:rsidR="00361F25">
        <w:rPr>
          <w:lang w:val="it-CH"/>
        </w:rPr>
        <w:t xml:space="preserve"> </w:t>
      </w:r>
    </w:p>
    <w:p w14:paraId="40A7022F" w14:textId="77777777" w:rsidR="007304C9" w:rsidRDefault="002A09EE">
      <w:pPr>
        <w:rPr>
          <w:lang w:val="it-CH"/>
        </w:rPr>
      </w:pPr>
      <w:r>
        <w:rPr>
          <w:lang w:val="it-CH"/>
        </w:rPr>
        <w:t xml:space="preserve">Per chi invece desiderasse acquistare lo strumento tramite leasing il costo ammonta a </w:t>
      </w:r>
      <w:r w:rsidR="007304C9">
        <w:rPr>
          <w:lang w:val="it-CH"/>
        </w:rPr>
        <w:t>8</w:t>
      </w:r>
      <w:r>
        <w:rPr>
          <w:lang w:val="it-CH"/>
        </w:rPr>
        <w:t xml:space="preserve">0.00 Fr. al mese fino al pagamento completo dello stesso. </w:t>
      </w:r>
    </w:p>
    <w:p w14:paraId="359B91DF" w14:textId="381C21AE" w:rsidR="002A09EE" w:rsidRDefault="002A09EE">
      <w:pPr>
        <w:rPr>
          <w:lang w:val="it-CH"/>
        </w:rPr>
      </w:pPr>
      <w:r>
        <w:rPr>
          <w:lang w:val="it-CH"/>
        </w:rPr>
        <w:t>Vi preghiamo di comunicare al vostro insegnante la modalità da voi scelta</w:t>
      </w:r>
      <w:r w:rsidR="00D377F4">
        <w:rPr>
          <w:lang w:val="it-CH"/>
        </w:rPr>
        <w:t xml:space="preserve"> tramite talloncino</w:t>
      </w:r>
      <w:r w:rsidR="00361F25">
        <w:rPr>
          <w:lang w:val="it-CH"/>
        </w:rPr>
        <w:t xml:space="preserve">, l’affitto </w:t>
      </w:r>
      <w:r w:rsidR="00D377F4">
        <w:rPr>
          <w:lang w:val="it-CH"/>
        </w:rPr>
        <w:t xml:space="preserve">o la retta per lo strumento </w:t>
      </w:r>
      <w:r w:rsidR="00361F25">
        <w:rPr>
          <w:lang w:val="it-CH"/>
        </w:rPr>
        <w:t>sarà conteggiato</w:t>
      </w:r>
      <w:r w:rsidR="00D377F4">
        <w:rPr>
          <w:lang w:val="it-CH"/>
        </w:rPr>
        <w:t>/a</w:t>
      </w:r>
      <w:r w:rsidR="00361F25">
        <w:rPr>
          <w:lang w:val="it-CH"/>
        </w:rPr>
        <w:t xml:space="preserve"> a fine semestre</w:t>
      </w:r>
      <w:r>
        <w:rPr>
          <w:lang w:val="it-CH"/>
        </w:rPr>
        <w:t>.</w:t>
      </w:r>
    </w:p>
    <w:p w14:paraId="1F6D982D" w14:textId="025716B3" w:rsidR="004F7F22" w:rsidRDefault="0044611C">
      <w:pPr>
        <w:rPr>
          <w:lang w:val="it-CH"/>
        </w:rPr>
      </w:pPr>
      <w:r>
        <w:rPr>
          <w:lang w:val="it-CH"/>
        </w:rPr>
        <w:t>Per ulteriori chiarimenti sempre a vostra disposizione</w:t>
      </w:r>
      <w:r w:rsidR="00D377F4">
        <w:rPr>
          <w:lang w:val="it-CH"/>
        </w:rPr>
        <w:t>.</w:t>
      </w:r>
    </w:p>
    <w:p w14:paraId="79404A1F" w14:textId="41A2AB06" w:rsidR="002D0D24" w:rsidRDefault="0044611C">
      <w:pPr>
        <w:rPr>
          <w:lang w:val="it-CH"/>
        </w:rPr>
      </w:pPr>
      <w:r>
        <w:rPr>
          <w:lang w:val="it-CH"/>
        </w:rPr>
        <w:t>un caro saluto</w:t>
      </w:r>
      <w:r w:rsidR="004F7F22">
        <w:rPr>
          <w:lang w:val="it-CH"/>
        </w:rPr>
        <w:t xml:space="preserve"> </w:t>
      </w:r>
      <w:r w:rsidR="002A09EE">
        <w:rPr>
          <w:lang w:val="it-CH"/>
        </w:rPr>
        <w:t>MariaOrsola Driessen</w:t>
      </w:r>
    </w:p>
    <w:p w14:paraId="1887E1CB" w14:textId="2FEDEFB4" w:rsidR="0054510B" w:rsidRDefault="0054510B">
      <w:pPr>
        <w:pBdr>
          <w:bottom w:val="single" w:sz="12" w:space="1" w:color="auto"/>
        </w:pBdr>
        <w:rPr>
          <w:lang w:val="it-CH"/>
        </w:rPr>
      </w:pPr>
    </w:p>
    <w:p w14:paraId="2F04FB38" w14:textId="6D2651AF" w:rsidR="00D377F4" w:rsidRDefault="00D377F4">
      <w:pPr>
        <w:rPr>
          <w:lang w:val="it-CH"/>
        </w:rPr>
      </w:pPr>
    </w:p>
    <w:p w14:paraId="72188535" w14:textId="77777777" w:rsidR="00D377F4" w:rsidRDefault="00D377F4">
      <w:pPr>
        <w:rPr>
          <w:lang w:val="it-CH"/>
        </w:rPr>
      </w:pPr>
    </w:p>
    <w:p w14:paraId="3AC313AB" w14:textId="372D365B" w:rsidR="007304C9" w:rsidRDefault="007304C9">
      <w:pPr>
        <w:rPr>
          <w:lang w:val="it-CH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5"/>
        <w:gridCol w:w="3802"/>
        <w:gridCol w:w="3286"/>
      </w:tblGrid>
      <w:tr w:rsidR="007304C9" w14:paraId="5EE4EE8D" w14:textId="77777777" w:rsidTr="0054510B">
        <w:tc>
          <w:tcPr>
            <w:tcW w:w="2405" w:type="dxa"/>
            <w:tcBorders>
              <w:bottom w:val="single" w:sz="4" w:space="0" w:color="auto"/>
            </w:tcBorders>
          </w:tcPr>
          <w:p w14:paraId="1FD7CD91" w14:textId="26F2C9FA" w:rsidR="007304C9" w:rsidRDefault="007304C9">
            <w:pPr>
              <w:rPr>
                <w:lang w:val="it-CH"/>
              </w:rPr>
            </w:pPr>
            <w:r>
              <w:rPr>
                <w:lang w:val="it-CH"/>
              </w:rPr>
              <w:t>aprrofitto della vostra offerta</w:t>
            </w:r>
          </w:p>
        </w:tc>
        <w:tc>
          <w:tcPr>
            <w:tcW w:w="3802" w:type="dxa"/>
            <w:tcBorders>
              <w:bottom w:val="single" w:sz="4" w:space="0" w:color="auto"/>
            </w:tcBorders>
          </w:tcPr>
          <w:p w14:paraId="70A4DECC" w14:textId="77777777" w:rsidR="007304C9" w:rsidRDefault="007304C9">
            <w:pPr>
              <w:rPr>
                <w:lang w:val="it-CH"/>
              </w:rPr>
            </w:pPr>
            <w:r>
              <w:rPr>
                <w:lang w:val="it-CH"/>
              </w:rPr>
              <w:t>affitto strumento</w:t>
            </w:r>
          </w:p>
          <w:p w14:paraId="34F6075F" w14:textId="7646C4EB" w:rsidR="0054510B" w:rsidRDefault="0054510B">
            <w:pPr>
              <w:rPr>
                <w:lang w:val="it-CH"/>
              </w:rPr>
            </w:pPr>
            <w:r>
              <w:rPr>
                <w:lang w:val="it-CH"/>
              </w:rPr>
              <w:t>(ammortamento)</w:t>
            </w:r>
          </w:p>
        </w:tc>
        <w:tc>
          <w:tcPr>
            <w:tcW w:w="3286" w:type="dxa"/>
            <w:tcBorders>
              <w:bottom w:val="single" w:sz="4" w:space="0" w:color="auto"/>
            </w:tcBorders>
          </w:tcPr>
          <w:p w14:paraId="092A3A0E" w14:textId="77777777" w:rsidR="0054510B" w:rsidRDefault="007304C9">
            <w:pPr>
              <w:rPr>
                <w:lang w:val="it-CH"/>
              </w:rPr>
            </w:pPr>
            <w:r>
              <w:rPr>
                <w:lang w:val="it-CH"/>
              </w:rPr>
              <w:t>leasing</w:t>
            </w:r>
            <w:r w:rsidR="0054510B">
              <w:rPr>
                <w:lang w:val="it-CH"/>
              </w:rPr>
              <w:t xml:space="preserve"> </w:t>
            </w:r>
          </w:p>
          <w:p w14:paraId="5D859D3A" w14:textId="033AB013" w:rsidR="007304C9" w:rsidRDefault="0054510B">
            <w:pPr>
              <w:rPr>
                <w:lang w:val="it-CH"/>
              </w:rPr>
            </w:pPr>
            <w:r>
              <w:rPr>
                <w:lang w:val="it-CH"/>
              </w:rPr>
              <w:t xml:space="preserve">( per l’acquisto dello strumento)                                     </w:t>
            </w:r>
          </w:p>
        </w:tc>
      </w:tr>
      <w:tr w:rsidR="007304C9" w14:paraId="39530905" w14:textId="77777777" w:rsidTr="0054510B">
        <w:trPr>
          <w:trHeight w:val="1075"/>
        </w:trPr>
        <w:tc>
          <w:tcPr>
            <w:tcW w:w="2405" w:type="dxa"/>
            <w:tcBorders>
              <w:bottom w:val="single" w:sz="4" w:space="0" w:color="auto"/>
            </w:tcBorders>
          </w:tcPr>
          <w:p w14:paraId="11EF5C3C" w14:textId="77777777" w:rsidR="007304C9" w:rsidRDefault="007304C9">
            <w:pPr>
              <w:rPr>
                <w:lang w:val="it-CH"/>
              </w:rPr>
            </w:pPr>
          </w:p>
          <w:p w14:paraId="0FA07736" w14:textId="1D3C9D6E" w:rsidR="007304C9" w:rsidRDefault="007304C9">
            <w:pPr>
              <w:rPr>
                <w:lang w:val="it-CH"/>
              </w:rPr>
            </w:pPr>
            <w:r>
              <w:rPr>
                <w:lang w:val="it-CH"/>
              </w:rPr>
              <w:t>opzione scelta</w:t>
            </w:r>
          </w:p>
        </w:tc>
        <w:tc>
          <w:tcPr>
            <w:tcW w:w="3802" w:type="dxa"/>
            <w:tcBorders>
              <w:bottom w:val="single" w:sz="4" w:space="0" w:color="auto"/>
            </w:tcBorders>
          </w:tcPr>
          <w:p w14:paraId="1A09F9E2" w14:textId="24FAA6C7" w:rsidR="007304C9" w:rsidRDefault="007304C9">
            <w:pPr>
              <w:rPr>
                <w:lang w:val="it-CH"/>
              </w:rPr>
            </w:pPr>
            <w:r>
              <w:rPr>
                <w:noProof/>
                <w:lang w:val="it-CH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EDCF1F7" wp14:editId="7A83C78C">
                      <wp:simplePos x="0" y="0"/>
                      <wp:positionH relativeFrom="column">
                        <wp:posOffset>490855</wp:posOffset>
                      </wp:positionH>
                      <wp:positionV relativeFrom="paragraph">
                        <wp:posOffset>77289</wp:posOffset>
                      </wp:positionV>
                      <wp:extent cx="272143" cy="272142"/>
                      <wp:effectExtent l="0" t="0" r="7620" b="7620"/>
                      <wp:wrapNone/>
                      <wp:docPr id="3" name="Rettango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2143" cy="272142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6B59A7C5" id="Rettangolo 3" o:spid="_x0000_s1026" style="position:absolute;margin-left:38.65pt;margin-top:6.1pt;width:21.45pt;height:21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" fillcolor="white [3201]" strokecolor="#70ad47 [3209]" strokeweight="1pt"/>
                  </w:pict>
                </mc:Fallback>
              </mc:AlternateContent>
            </w:r>
          </w:p>
        </w:tc>
        <w:tc>
          <w:tcPr>
            <w:tcW w:w="3286" w:type="dxa"/>
            <w:tcBorders>
              <w:bottom w:val="single" w:sz="4" w:space="0" w:color="auto"/>
            </w:tcBorders>
          </w:tcPr>
          <w:p w14:paraId="0BC40D79" w14:textId="7D816BD1" w:rsidR="007304C9" w:rsidRDefault="007304C9">
            <w:pPr>
              <w:rPr>
                <w:lang w:val="it-CH"/>
              </w:rPr>
            </w:pPr>
            <w:r>
              <w:rPr>
                <w:noProof/>
                <w:lang w:val="it-CH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0B154AF" wp14:editId="6C05C834">
                      <wp:simplePos x="0" y="0"/>
                      <wp:positionH relativeFrom="column">
                        <wp:posOffset>341086</wp:posOffset>
                      </wp:positionH>
                      <wp:positionV relativeFrom="paragraph">
                        <wp:posOffset>81189</wp:posOffset>
                      </wp:positionV>
                      <wp:extent cx="304800" cy="271780"/>
                      <wp:effectExtent l="0" t="0" r="12700" b="7620"/>
                      <wp:wrapNone/>
                      <wp:docPr id="6" name="Rettango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304800" cy="27178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14B057FC" id="Rettangolo 6" o:spid="_x0000_s1026" style="position:absolute;margin-left:26.85pt;margin-top:6.4pt;width:24pt;height:21.4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" fillcolor="white [3201]" strokecolor="#70ad47 [3209]" strokeweight="1pt"/>
                  </w:pict>
                </mc:Fallback>
              </mc:AlternateContent>
            </w:r>
          </w:p>
        </w:tc>
      </w:tr>
      <w:tr w:rsidR="007304C9" w14:paraId="4D523FB6" w14:textId="77777777" w:rsidTr="0054510B">
        <w:tc>
          <w:tcPr>
            <w:tcW w:w="24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811D55" w14:textId="77777777" w:rsidR="007304C9" w:rsidRDefault="007304C9">
            <w:pPr>
              <w:rPr>
                <w:lang w:val="it-CH"/>
              </w:rPr>
            </w:pPr>
          </w:p>
          <w:p w14:paraId="68FF78D8" w14:textId="77777777" w:rsidR="0054510B" w:rsidRDefault="0054510B">
            <w:pPr>
              <w:rPr>
                <w:lang w:val="it-CH"/>
              </w:rPr>
            </w:pPr>
          </w:p>
          <w:p w14:paraId="05E930E9" w14:textId="77777777" w:rsidR="0054510B" w:rsidRDefault="0054510B">
            <w:pPr>
              <w:rPr>
                <w:lang w:val="it-CH"/>
              </w:rPr>
            </w:pPr>
          </w:p>
          <w:p w14:paraId="2980CB20" w14:textId="77777777" w:rsidR="0054510B" w:rsidRDefault="0054510B">
            <w:pPr>
              <w:rPr>
                <w:lang w:val="it-CH"/>
              </w:rPr>
            </w:pPr>
          </w:p>
          <w:p w14:paraId="2D0D1D0C" w14:textId="77777777" w:rsidR="0054510B" w:rsidRDefault="0054510B">
            <w:pPr>
              <w:rPr>
                <w:lang w:val="it-CH"/>
              </w:rPr>
            </w:pPr>
          </w:p>
          <w:p w14:paraId="418DCF38" w14:textId="4CFD50AF" w:rsidR="0054510B" w:rsidRDefault="0054510B">
            <w:pPr>
              <w:rPr>
                <w:lang w:val="it-CH"/>
              </w:rPr>
            </w:pPr>
            <w:r>
              <w:rPr>
                <w:lang w:val="it-CH"/>
              </w:rPr>
              <w:t>Firma del responsabile legale</w:t>
            </w:r>
          </w:p>
        </w:tc>
        <w:tc>
          <w:tcPr>
            <w:tcW w:w="38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40150B" w14:textId="77777777" w:rsidR="007304C9" w:rsidRDefault="007304C9">
            <w:pPr>
              <w:rPr>
                <w:lang w:val="it-CH"/>
              </w:rPr>
            </w:pPr>
          </w:p>
          <w:p w14:paraId="127EED0F" w14:textId="77777777" w:rsidR="0054510B" w:rsidRDefault="0054510B">
            <w:pPr>
              <w:rPr>
                <w:lang w:val="it-CH"/>
              </w:rPr>
            </w:pPr>
          </w:p>
          <w:p w14:paraId="387E2E7D" w14:textId="77777777" w:rsidR="0054510B" w:rsidRDefault="0054510B">
            <w:pPr>
              <w:rPr>
                <w:lang w:val="it-CH"/>
              </w:rPr>
            </w:pPr>
          </w:p>
          <w:p w14:paraId="48FF7465" w14:textId="77777777" w:rsidR="0054510B" w:rsidRDefault="0054510B">
            <w:pPr>
              <w:rPr>
                <w:lang w:val="it-CH"/>
              </w:rPr>
            </w:pPr>
          </w:p>
          <w:p w14:paraId="10265BE0" w14:textId="77777777" w:rsidR="0054510B" w:rsidRDefault="0054510B">
            <w:pPr>
              <w:rPr>
                <w:lang w:val="it-CH"/>
              </w:rPr>
            </w:pPr>
          </w:p>
          <w:p w14:paraId="68312D45" w14:textId="77777777" w:rsidR="0054510B" w:rsidRDefault="0054510B">
            <w:pPr>
              <w:rPr>
                <w:lang w:val="it-CH"/>
              </w:rPr>
            </w:pPr>
          </w:p>
          <w:p w14:paraId="78537F57" w14:textId="5CBD60A3" w:rsidR="0054510B" w:rsidRDefault="0054510B">
            <w:pPr>
              <w:rPr>
                <w:lang w:val="it-CH"/>
              </w:rPr>
            </w:pPr>
            <w:r>
              <w:rPr>
                <w:lang w:val="it-CH"/>
              </w:rPr>
              <w:t>______________________________</w:t>
            </w: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49314E" w14:textId="77777777" w:rsidR="007304C9" w:rsidRDefault="007304C9">
            <w:pPr>
              <w:rPr>
                <w:lang w:val="it-CH"/>
              </w:rPr>
            </w:pPr>
          </w:p>
        </w:tc>
      </w:tr>
      <w:tr w:rsidR="007304C9" w14:paraId="040602EE" w14:textId="77777777" w:rsidTr="0054510B"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14:paraId="676309B3" w14:textId="77777777" w:rsidR="007304C9" w:rsidRDefault="007304C9">
            <w:pPr>
              <w:rPr>
                <w:lang w:val="it-CH"/>
              </w:rPr>
            </w:pP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5D77F709" w14:textId="77777777" w:rsidR="007304C9" w:rsidRDefault="007304C9">
            <w:pPr>
              <w:rPr>
                <w:lang w:val="it-CH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</w:tcPr>
          <w:p w14:paraId="5E4CFA65" w14:textId="77777777" w:rsidR="007304C9" w:rsidRDefault="007304C9">
            <w:pPr>
              <w:rPr>
                <w:lang w:val="it-CH"/>
              </w:rPr>
            </w:pPr>
          </w:p>
        </w:tc>
      </w:tr>
    </w:tbl>
    <w:p w14:paraId="73074811" w14:textId="7930EC80" w:rsidR="0044611C" w:rsidRPr="002A09EE" w:rsidRDefault="0044611C">
      <w:pPr>
        <w:rPr>
          <w:lang w:val="it-CH"/>
        </w:rPr>
      </w:pPr>
    </w:p>
    <w:sectPr w:rsidR="0044611C" w:rsidRPr="002A09EE" w:rsidSect="004461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ABFBB0" w14:textId="77777777" w:rsidR="00C8703E" w:rsidRDefault="00C8703E" w:rsidP="0044611C">
      <w:pPr>
        <w:spacing w:after="0" w:line="240" w:lineRule="auto"/>
      </w:pPr>
      <w:r>
        <w:separator/>
      </w:r>
    </w:p>
  </w:endnote>
  <w:endnote w:type="continuationSeparator" w:id="0">
    <w:p w14:paraId="38E38D43" w14:textId="77777777" w:rsidR="00C8703E" w:rsidRDefault="00C8703E" w:rsidP="00446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D16701" w14:textId="77777777" w:rsidR="00C8703E" w:rsidRDefault="00C8703E" w:rsidP="0044611C">
      <w:pPr>
        <w:spacing w:after="0" w:line="240" w:lineRule="auto"/>
      </w:pPr>
      <w:r>
        <w:separator/>
      </w:r>
    </w:p>
  </w:footnote>
  <w:footnote w:type="continuationSeparator" w:id="0">
    <w:p w14:paraId="32EF4AD3" w14:textId="77777777" w:rsidR="00C8703E" w:rsidRDefault="00C8703E" w:rsidP="004461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DF42DE"/>
    <w:multiLevelType w:val="hybridMultilevel"/>
    <w:tmpl w:val="96DAB6D2"/>
    <w:lvl w:ilvl="0" w:tplc="CE52DFA4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8100019" w:tentative="1">
      <w:start w:val="1"/>
      <w:numFmt w:val="lowerLetter"/>
      <w:lvlText w:val="%2."/>
      <w:lvlJc w:val="left"/>
      <w:pPr>
        <w:ind w:left="1440" w:hanging="360"/>
      </w:pPr>
    </w:lvl>
    <w:lvl w:ilvl="2" w:tplc="0810001B" w:tentative="1">
      <w:start w:val="1"/>
      <w:numFmt w:val="lowerRoman"/>
      <w:lvlText w:val="%3."/>
      <w:lvlJc w:val="right"/>
      <w:pPr>
        <w:ind w:left="2160" w:hanging="180"/>
      </w:pPr>
    </w:lvl>
    <w:lvl w:ilvl="3" w:tplc="0810000F" w:tentative="1">
      <w:start w:val="1"/>
      <w:numFmt w:val="decimal"/>
      <w:lvlText w:val="%4."/>
      <w:lvlJc w:val="left"/>
      <w:pPr>
        <w:ind w:left="2880" w:hanging="360"/>
      </w:pPr>
    </w:lvl>
    <w:lvl w:ilvl="4" w:tplc="08100019" w:tentative="1">
      <w:start w:val="1"/>
      <w:numFmt w:val="lowerLetter"/>
      <w:lvlText w:val="%5."/>
      <w:lvlJc w:val="left"/>
      <w:pPr>
        <w:ind w:left="3600" w:hanging="360"/>
      </w:pPr>
    </w:lvl>
    <w:lvl w:ilvl="5" w:tplc="0810001B" w:tentative="1">
      <w:start w:val="1"/>
      <w:numFmt w:val="lowerRoman"/>
      <w:lvlText w:val="%6."/>
      <w:lvlJc w:val="right"/>
      <w:pPr>
        <w:ind w:left="4320" w:hanging="180"/>
      </w:pPr>
    </w:lvl>
    <w:lvl w:ilvl="6" w:tplc="0810000F" w:tentative="1">
      <w:start w:val="1"/>
      <w:numFmt w:val="decimal"/>
      <w:lvlText w:val="%7."/>
      <w:lvlJc w:val="left"/>
      <w:pPr>
        <w:ind w:left="5040" w:hanging="360"/>
      </w:pPr>
    </w:lvl>
    <w:lvl w:ilvl="7" w:tplc="08100019" w:tentative="1">
      <w:start w:val="1"/>
      <w:numFmt w:val="lowerLetter"/>
      <w:lvlText w:val="%8."/>
      <w:lvlJc w:val="left"/>
      <w:pPr>
        <w:ind w:left="5760" w:hanging="360"/>
      </w:pPr>
    </w:lvl>
    <w:lvl w:ilvl="8" w:tplc="08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2210D3"/>
    <w:multiLevelType w:val="multilevel"/>
    <w:tmpl w:val="34867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E463539"/>
    <w:multiLevelType w:val="hybridMultilevel"/>
    <w:tmpl w:val="6576DA2E"/>
    <w:lvl w:ilvl="0" w:tplc="E12E5590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8100019" w:tentative="1">
      <w:start w:val="1"/>
      <w:numFmt w:val="lowerLetter"/>
      <w:lvlText w:val="%2."/>
      <w:lvlJc w:val="left"/>
      <w:pPr>
        <w:ind w:left="1440" w:hanging="360"/>
      </w:pPr>
    </w:lvl>
    <w:lvl w:ilvl="2" w:tplc="0810001B" w:tentative="1">
      <w:start w:val="1"/>
      <w:numFmt w:val="lowerRoman"/>
      <w:lvlText w:val="%3."/>
      <w:lvlJc w:val="right"/>
      <w:pPr>
        <w:ind w:left="2160" w:hanging="180"/>
      </w:pPr>
    </w:lvl>
    <w:lvl w:ilvl="3" w:tplc="0810000F" w:tentative="1">
      <w:start w:val="1"/>
      <w:numFmt w:val="decimal"/>
      <w:lvlText w:val="%4."/>
      <w:lvlJc w:val="left"/>
      <w:pPr>
        <w:ind w:left="2880" w:hanging="360"/>
      </w:pPr>
    </w:lvl>
    <w:lvl w:ilvl="4" w:tplc="08100019" w:tentative="1">
      <w:start w:val="1"/>
      <w:numFmt w:val="lowerLetter"/>
      <w:lvlText w:val="%5."/>
      <w:lvlJc w:val="left"/>
      <w:pPr>
        <w:ind w:left="3600" w:hanging="360"/>
      </w:pPr>
    </w:lvl>
    <w:lvl w:ilvl="5" w:tplc="0810001B" w:tentative="1">
      <w:start w:val="1"/>
      <w:numFmt w:val="lowerRoman"/>
      <w:lvlText w:val="%6."/>
      <w:lvlJc w:val="right"/>
      <w:pPr>
        <w:ind w:left="4320" w:hanging="180"/>
      </w:pPr>
    </w:lvl>
    <w:lvl w:ilvl="6" w:tplc="0810000F" w:tentative="1">
      <w:start w:val="1"/>
      <w:numFmt w:val="decimal"/>
      <w:lvlText w:val="%7."/>
      <w:lvlJc w:val="left"/>
      <w:pPr>
        <w:ind w:left="5040" w:hanging="360"/>
      </w:pPr>
    </w:lvl>
    <w:lvl w:ilvl="7" w:tplc="08100019" w:tentative="1">
      <w:start w:val="1"/>
      <w:numFmt w:val="lowerLetter"/>
      <w:lvlText w:val="%8."/>
      <w:lvlJc w:val="left"/>
      <w:pPr>
        <w:ind w:left="5760" w:hanging="360"/>
      </w:pPr>
    </w:lvl>
    <w:lvl w:ilvl="8" w:tplc="08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5762D5"/>
    <w:multiLevelType w:val="hybridMultilevel"/>
    <w:tmpl w:val="88965360"/>
    <w:lvl w:ilvl="0" w:tplc="86CEFB92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8100019" w:tentative="1">
      <w:start w:val="1"/>
      <w:numFmt w:val="lowerLetter"/>
      <w:lvlText w:val="%2."/>
      <w:lvlJc w:val="left"/>
      <w:pPr>
        <w:ind w:left="1440" w:hanging="360"/>
      </w:pPr>
    </w:lvl>
    <w:lvl w:ilvl="2" w:tplc="0810001B" w:tentative="1">
      <w:start w:val="1"/>
      <w:numFmt w:val="lowerRoman"/>
      <w:lvlText w:val="%3."/>
      <w:lvlJc w:val="right"/>
      <w:pPr>
        <w:ind w:left="2160" w:hanging="180"/>
      </w:pPr>
    </w:lvl>
    <w:lvl w:ilvl="3" w:tplc="0810000F" w:tentative="1">
      <w:start w:val="1"/>
      <w:numFmt w:val="decimal"/>
      <w:lvlText w:val="%4."/>
      <w:lvlJc w:val="left"/>
      <w:pPr>
        <w:ind w:left="2880" w:hanging="360"/>
      </w:pPr>
    </w:lvl>
    <w:lvl w:ilvl="4" w:tplc="08100019" w:tentative="1">
      <w:start w:val="1"/>
      <w:numFmt w:val="lowerLetter"/>
      <w:lvlText w:val="%5."/>
      <w:lvlJc w:val="left"/>
      <w:pPr>
        <w:ind w:left="3600" w:hanging="360"/>
      </w:pPr>
    </w:lvl>
    <w:lvl w:ilvl="5" w:tplc="0810001B" w:tentative="1">
      <w:start w:val="1"/>
      <w:numFmt w:val="lowerRoman"/>
      <w:lvlText w:val="%6."/>
      <w:lvlJc w:val="right"/>
      <w:pPr>
        <w:ind w:left="4320" w:hanging="180"/>
      </w:pPr>
    </w:lvl>
    <w:lvl w:ilvl="6" w:tplc="0810000F" w:tentative="1">
      <w:start w:val="1"/>
      <w:numFmt w:val="decimal"/>
      <w:lvlText w:val="%7."/>
      <w:lvlJc w:val="left"/>
      <w:pPr>
        <w:ind w:left="5040" w:hanging="360"/>
      </w:pPr>
    </w:lvl>
    <w:lvl w:ilvl="7" w:tplc="08100019" w:tentative="1">
      <w:start w:val="1"/>
      <w:numFmt w:val="lowerLetter"/>
      <w:lvlText w:val="%8."/>
      <w:lvlJc w:val="left"/>
      <w:pPr>
        <w:ind w:left="5760" w:hanging="360"/>
      </w:pPr>
    </w:lvl>
    <w:lvl w:ilvl="8" w:tplc="08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1B6F9E"/>
    <w:multiLevelType w:val="hybridMultilevel"/>
    <w:tmpl w:val="82208042"/>
    <w:lvl w:ilvl="0" w:tplc="6346FCA8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8100019" w:tentative="1">
      <w:start w:val="1"/>
      <w:numFmt w:val="lowerLetter"/>
      <w:lvlText w:val="%2."/>
      <w:lvlJc w:val="left"/>
      <w:pPr>
        <w:ind w:left="1440" w:hanging="360"/>
      </w:pPr>
    </w:lvl>
    <w:lvl w:ilvl="2" w:tplc="0810001B" w:tentative="1">
      <w:start w:val="1"/>
      <w:numFmt w:val="lowerRoman"/>
      <w:lvlText w:val="%3."/>
      <w:lvlJc w:val="right"/>
      <w:pPr>
        <w:ind w:left="2160" w:hanging="180"/>
      </w:pPr>
    </w:lvl>
    <w:lvl w:ilvl="3" w:tplc="0810000F" w:tentative="1">
      <w:start w:val="1"/>
      <w:numFmt w:val="decimal"/>
      <w:lvlText w:val="%4."/>
      <w:lvlJc w:val="left"/>
      <w:pPr>
        <w:ind w:left="2880" w:hanging="360"/>
      </w:pPr>
    </w:lvl>
    <w:lvl w:ilvl="4" w:tplc="08100019" w:tentative="1">
      <w:start w:val="1"/>
      <w:numFmt w:val="lowerLetter"/>
      <w:lvlText w:val="%5."/>
      <w:lvlJc w:val="left"/>
      <w:pPr>
        <w:ind w:left="3600" w:hanging="360"/>
      </w:pPr>
    </w:lvl>
    <w:lvl w:ilvl="5" w:tplc="0810001B" w:tentative="1">
      <w:start w:val="1"/>
      <w:numFmt w:val="lowerRoman"/>
      <w:lvlText w:val="%6."/>
      <w:lvlJc w:val="right"/>
      <w:pPr>
        <w:ind w:left="4320" w:hanging="180"/>
      </w:pPr>
    </w:lvl>
    <w:lvl w:ilvl="6" w:tplc="0810000F" w:tentative="1">
      <w:start w:val="1"/>
      <w:numFmt w:val="decimal"/>
      <w:lvlText w:val="%7."/>
      <w:lvlJc w:val="left"/>
      <w:pPr>
        <w:ind w:left="5040" w:hanging="360"/>
      </w:pPr>
    </w:lvl>
    <w:lvl w:ilvl="7" w:tplc="08100019" w:tentative="1">
      <w:start w:val="1"/>
      <w:numFmt w:val="lowerLetter"/>
      <w:lvlText w:val="%8."/>
      <w:lvlJc w:val="left"/>
      <w:pPr>
        <w:ind w:left="5760" w:hanging="360"/>
      </w:pPr>
    </w:lvl>
    <w:lvl w:ilvl="8" w:tplc="08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3C586C"/>
    <w:multiLevelType w:val="multilevel"/>
    <w:tmpl w:val="CD4A1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3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9EE"/>
    <w:rsid w:val="00001C72"/>
    <w:rsid w:val="00013082"/>
    <w:rsid w:val="00014F4B"/>
    <w:rsid w:val="00015084"/>
    <w:rsid w:val="00015A74"/>
    <w:rsid w:val="00017FC8"/>
    <w:rsid w:val="00022E7C"/>
    <w:rsid w:val="00023E34"/>
    <w:rsid w:val="0002464E"/>
    <w:rsid w:val="00025AF4"/>
    <w:rsid w:val="0002612C"/>
    <w:rsid w:val="00033BFE"/>
    <w:rsid w:val="00034766"/>
    <w:rsid w:val="0003537C"/>
    <w:rsid w:val="00040576"/>
    <w:rsid w:val="00042CDF"/>
    <w:rsid w:val="00044105"/>
    <w:rsid w:val="00045FA1"/>
    <w:rsid w:val="0005552F"/>
    <w:rsid w:val="000604DF"/>
    <w:rsid w:val="00060CD5"/>
    <w:rsid w:val="000757C4"/>
    <w:rsid w:val="00081950"/>
    <w:rsid w:val="000830CF"/>
    <w:rsid w:val="000840DC"/>
    <w:rsid w:val="00090450"/>
    <w:rsid w:val="000949A3"/>
    <w:rsid w:val="000A286A"/>
    <w:rsid w:val="000A3250"/>
    <w:rsid w:val="000A3C32"/>
    <w:rsid w:val="000B28F3"/>
    <w:rsid w:val="000B3572"/>
    <w:rsid w:val="000B50B3"/>
    <w:rsid w:val="000B6FD4"/>
    <w:rsid w:val="000B7FC4"/>
    <w:rsid w:val="000C1F85"/>
    <w:rsid w:val="000C284A"/>
    <w:rsid w:val="000C40BE"/>
    <w:rsid w:val="000D018E"/>
    <w:rsid w:val="000D2951"/>
    <w:rsid w:val="000D6028"/>
    <w:rsid w:val="000D6094"/>
    <w:rsid w:val="000E0EC4"/>
    <w:rsid w:val="000E22D1"/>
    <w:rsid w:val="000E36B6"/>
    <w:rsid w:val="000E7A63"/>
    <w:rsid w:val="000E7E14"/>
    <w:rsid w:val="000E7FFA"/>
    <w:rsid w:val="000F6BC3"/>
    <w:rsid w:val="0010424A"/>
    <w:rsid w:val="00105618"/>
    <w:rsid w:val="00105FD8"/>
    <w:rsid w:val="001068CC"/>
    <w:rsid w:val="00106A9A"/>
    <w:rsid w:val="00111803"/>
    <w:rsid w:val="00111F96"/>
    <w:rsid w:val="00117FAD"/>
    <w:rsid w:val="00125C7C"/>
    <w:rsid w:val="00130867"/>
    <w:rsid w:val="00133F41"/>
    <w:rsid w:val="001341CD"/>
    <w:rsid w:val="001355A4"/>
    <w:rsid w:val="00136DF4"/>
    <w:rsid w:val="0014269D"/>
    <w:rsid w:val="00144E10"/>
    <w:rsid w:val="001475C3"/>
    <w:rsid w:val="00150C12"/>
    <w:rsid w:val="001519D7"/>
    <w:rsid w:val="00152646"/>
    <w:rsid w:val="00153968"/>
    <w:rsid w:val="00155D14"/>
    <w:rsid w:val="001571B3"/>
    <w:rsid w:val="00161106"/>
    <w:rsid w:val="00164C14"/>
    <w:rsid w:val="00166B82"/>
    <w:rsid w:val="001670C6"/>
    <w:rsid w:val="00173BD7"/>
    <w:rsid w:val="00176AF6"/>
    <w:rsid w:val="00177916"/>
    <w:rsid w:val="00177AC8"/>
    <w:rsid w:val="001807A2"/>
    <w:rsid w:val="00190088"/>
    <w:rsid w:val="00191832"/>
    <w:rsid w:val="00192F6E"/>
    <w:rsid w:val="0019442C"/>
    <w:rsid w:val="00195684"/>
    <w:rsid w:val="00195ABD"/>
    <w:rsid w:val="00197324"/>
    <w:rsid w:val="00197D19"/>
    <w:rsid w:val="001A3390"/>
    <w:rsid w:val="001A5AB5"/>
    <w:rsid w:val="001A6735"/>
    <w:rsid w:val="001A7BB6"/>
    <w:rsid w:val="001B3D8E"/>
    <w:rsid w:val="001B4A0D"/>
    <w:rsid w:val="001C1EFD"/>
    <w:rsid w:val="001C772D"/>
    <w:rsid w:val="001D1980"/>
    <w:rsid w:val="001D19B4"/>
    <w:rsid w:val="001D3450"/>
    <w:rsid w:val="001E0569"/>
    <w:rsid w:val="001E0EE9"/>
    <w:rsid w:val="001E1B5A"/>
    <w:rsid w:val="001E30C8"/>
    <w:rsid w:val="001E30EC"/>
    <w:rsid w:val="001E3591"/>
    <w:rsid w:val="001F0D67"/>
    <w:rsid w:val="001F4B31"/>
    <w:rsid w:val="001F51FE"/>
    <w:rsid w:val="001F6655"/>
    <w:rsid w:val="001F6E04"/>
    <w:rsid w:val="001F7F0C"/>
    <w:rsid w:val="002005D7"/>
    <w:rsid w:val="00203CE2"/>
    <w:rsid w:val="002041C8"/>
    <w:rsid w:val="00205F30"/>
    <w:rsid w:val="002070F7"/>
    <w:rsid w:val="00207D9B"/>
    <w:rsid w:val="00213BC4"/>
    <w:rsid w:val="00214E64"/>
    <w:rsid w:val="0021694D"/>
    <w:rsid w:val="00220E4E"/>
    <w:rsid w:val="00222413"/>
    <w:rsid w:val="002235B7"/>
    <w:rsid w:val="002273B1"/>
    <w:rsid w:val="00234881"/>
    <w:rsid w:val="00236984"/>
    <w:rsid w:val="00237B65"/>
    <w:rsid w:val="002435B4"/>
    <w:rsid w:val="002468AF"/>
    <w:rsid w:val="002511F8"/>
    <w:rsid w:val="002523F4"/>
    <w:rsid w:val="002529DC"/>
    <w:rsid w:val="00262ADD"/>
    <w:rsid w:val="00264D7E"/>
    <w:rsid w:val="0026601C"/>
    <w:rsid w:val="00267095"/>
    <w:rsid w:val="002713FE"/>
    <w:rsid w:val="00273481"/>
    <w:rsid w:val="00274300"/>
    <w:rsid w:val="00277FE1"/>
    <w:rsid w:val="00280446"/>
    <w:rsid w:val="00280737"/>
    <w:rsid w:val="002832B0"/>
    <w:rsid w:val="00284AA3"/>
    <w:rsid w:val="0028517B"/>
    <w:rsid w:val="002934EC"/>
    <w:rsid w:val="0029442E"/>
    <w:rsid w:val="002A00EB"/>
    <w:rsid w:val="002A09EE"/>
    <w:rsid w:val="002A1702"/>
    <w:rsid w:val="002A17BA"/>
    <w:rsid w:val="002A3C9D"/>
    <w:rsid w:val="002B2796"/>
    <w:rsid w:val="002B3CBD"/>
    <w:rsid w:val="002B40EA"/>
    <w:rsid w:val="002C6D10"/>
    <w:rsid w:val="002D0061"/>
    <w:rsid w:val="002D0D24"/>
    <w:rsid w:val="002D3E1B"/>
    <w:rsid w:val="002D4776"/>
    <w:rsid w:val="002D5D6A"/>
    <w:rsid w:val="002E317C"/>
    <w:rsid w:val="002E3244"/>
    <w:rsid w:val="002F174A"/>
    <w:rsid w:val="002F3868"/>
    <w:rsid w:val="002F40FF"/>
    <w:rsid w:val="002F4975"/>
    <w:rsid w:val="002F6851"/>
    <w:rsid w:val="002F7747"/>
    <w:rsid w:val="002F7DE7"/>
    <w:rsid w:val="00303918"/>
    <w:rsid w:val="003067E4"/>
    <w:rsid w:val="00307DA7"/>
    <w:rsid w:val="003110CD"/>
    <w:rsid w:val="00312DA0"/>
    <w:rsid w:val="003157EE"/>
    <w:rsid w:val="00317269"/>
    <w:rsid w:val="00323814"/>
    <w:rsid w:val="00323F97"/>
    <w:rsid w:val="00326631"/>
    <w:rsid w:val="00330725"/>
    <w:rsid w:val="003358FB"/>
    <w:rsid w:val="00335EC8"/>
    <w:rsid w:val="00337BE4"/>
    <w:rsid w:val="00341E8F"/>
    <w:rsid w:val="00342F92"/>
    <w:rsid w:val="00346948"/>
    <w:rsid w:val="00354A7C"/>
    <w:rsid w:val="00361F25"/>
    <w:rsid w:val="003634DE"/>
    <w:rsid w:val="003646BB"/>
    <w:rsid w:val="0037057A"/>
    <w:rsid w:val="00377172"/>
    <w:rsid w:val="00377315"/>
    <w:rsid w:val="00377A73"/>
    <w:rsid w:val="00380750"/>
    <w:rsid w:val="00382A05"/>
    <w:rsid w:val="003921C4"/>
    <w:rsid w:val="00392300"/>
    <w:rsid w:val="0039268D"/>
    <w:rsid w:val="00397C65"/>
    <w:rsid w:val="003A0772"/>
    <w:rsid w:val="003A14A5"/>
    <w:rsid w:val="003A17D0"/>
    <w:rsid w:val="003A382A"/>
    <w:rsid w:val="003A4F07"/>
    <w:rsid w:val="003A549B"/>
    <w:rsid w:val="003A5772"/>
    <w:rsid w:val="003A6897"/>
    <w:rsid w:val="003B08D2"/>
    <w:rsid w:val="003B10D9"/>
    <w:rsid w:val="003B2540"/>
    <w:rsid w:val="003C1643"/>
    <w:rsid w:val="003C1E8C"/>
    <w:rsid w:val="003C4477"/>
    <w:rsid w:val="003C5038"/>
    <w:rsid w:val="003D040F"/>
    <w:rsid w:val="003D4C95"/>
    <w:rsid w:val="003D6293"/>
    <w:rsid w:val="003D637C"/>
    <w:rsid w:val="003D66F3"/>
    <w:rsid w:val="003E6450"/>
    <w:rsid w:val="003F1845"/>
    <w:rsid w:val="003F4241"/>
    <w:rsid w:val="003F6C24"/>
    <w:rsid w:val="00401799"/>
    <w:rsid w:val="00402C58"/>
    <w:rsid w:val="00404293"/>
    <w:rsid w:val="00404EE7"/>
    <w:rsid w:val="00406043"/>
    <w:rsid w:val="004060F8"/>
    <w:rsid w:val="00406B0A"/>
    <w:rsid w:val="00406FFE"/>
    <w:rsid w:val="00414768"/>
    <w:rsid w:val="004161D8"/>
    <w:rsid w:val="00417B21"/>
    <w:rsid w:val="00423E19"/>
    <w:rsid w:val="0043716E"/>
    <w:rsid w:val="00437203"/>
    <w:rsid w:val="0044611C"/>
    <w:rsid w:val="004473A9"/>
    <w:rsid w:val="00451186"/>
    <w:rsid w:val="004533F5"/>
    <w:rsid w:val="004559B9"/>
    <w:rsid w:val="00456617"/>
    <w:rsid w:val="004566B8"/>
    <w:rsid w:val="004660B4"/>
    <w:rsid w:val="00470FFD"/>
    <w:rsid w:val="00471003"/>
    <w:rsid w:val="00472729"/>
    <w:rsid w:val="00474289"/>
    <w:rsid w:val="00474494"/>
    <w:rsid w:val="00474EE0"/>
    <w:rsid w:val="004773B9"/>
    <w:rsid w:val="00482C67"/>
    <w:rsid w:val="00482E27"/>
    <w:rsid w:val="00483D94"/>
    <w:rsid w:val="0048551A"/>
    <w:rsid w:val="00490DEB"/>
    <w:rsid w:val="004962AC"/>
    <w:rsid w:val="004978B6"/>
    <w:rsid w:val="004A22C1"/>
    <w:rsid w:val="004A5548"/>
    <w:rsid w:val="004A6D73"/>
    <w:rsid w:val="004C4DAB"/>
    <w:rsid w:val="004C53B2"/>
    <w:rsid w:val="004D0E02"/>
    <w:rsid w:val="004D15CF"/>
    <w:rsid w:val="004D38EB"/>
    <w:rsid w:val="004D38F6"/>
    <w:rsid w:val="004D4C64"/>
    <w:rsid w:val="004E247F"/>
    <w:rsid w:val="004E2B87"/>
    <w:rsid w:val="004E3F47"/>
    <w:rsid w:val="004E5CE2"/>
    <w:rsid w:val="004E700C"/>
    <w:rsid w:val="004F1456"/>
    <w:rsid w:val="004F2382"/>
    <w:rsid w:val="004F2CB2"/>
    <w:rsid w:val="004F498C"/>
    <w:rsid w:val="004F4ECC"/>
    <w:rsid w:val="004F53AC"/>
    <w:rsid w:val="004F567E"/>
    <w:rsid w:val="004F5ACC"/>
    <w:rsid w:val="004F7F22"/>
    <w:rsid w:val="00500A73"/>
    <w:rsid w:val="00500DBD"/>
    <w:rsid w:val="00501CF1"/>
    <w:rsid w:val="00507E12"/>
    <w:rsid w:val="00510425"/>
    <w:rsid w:val="00510D99"/>
    <w:rsid w:val="00512929"/>
    <w:rsid w:val="00515669"/>
    <w:rsid w:val="00515ADE"/>
    <w:rsid w:val="00516587"/>
    <w:rsid w:val="005230B2"/>
    <w:rsid w:val="00537B5E"/>
    <w:rsid w:val="00544E2D"/>
    <w:rsid w:val="0054510B"/>
    <w:rsid w:val="005452B8"/>
    <w:rsid w:val="00545F71"/>
    <w:rsid w:val="00547DBA"/>
    <w:rsid w:val="00551894"/>
    <w:rsid w:val="00556499"/>
    <w:rsid w:val="005600A6"/>
    <w:rsid w:val="00561E1B"/>
    <w:rsid w:val="005645E3"/>
    <w:rsid w:val="00564B03"/>
    <w:rsid w:val="00566029"/>
    <w:rsid w:val="00570919"/>
    <w:rsid w:val="00572CDF"/>
    <w:rsid w:val="005746A7"/>
    <w:rsid w:val="0058107B"/>
    <w:rsid w:val="00584E99"/>
    <w:rsid w:val="00585183"/>
    <w:rsid w:val="00586624"/>
    <w:rsid w:val="00591373"/>
    <w:rsid w:val="00591FE7"/>
    <w:rsid w:val="005925CA"/>
    <w:rsid w:val="0059323F"/>
    <w:rsid w:val="0059604D"/>
    <w:rsid w:val="00596CA7"/>
    <w:rsid w:val="00597A32"/>
    <w:rsid w:val="005A00B6"/>
    <w:rsid w:val="005B5486"/>
    <w:rsid w:val="005C049F"/>
    <w:rsid w:val="005C1F9D"/>
    <w:rsid w:val="005C65B3"/>
    <w:rsid w:val="005C7BA0"/>
    <w:rsid w:val="005D1365"/>
    <w:rsid w:val="005D1D15"/>
    <w:rsid w:val="005D4FA8"/>
    <w:rsid w:val="005D713E"/>
    <w:rsid w:val="005D7444"/>
    <w:rsid w:val="005E6932"/>
    <w:rsid w:val="005E78B7"/>
    <w:rsid w:val="005F08EE"/>
    <w:rsid w:val="005F191D"/>
    <w:rsid w:val="00604493"/>
    <w:rsid w:val="00604935"/>
    <w:rsid w:val="00604AD8"/>
    <w:rsid w:val="00605B98"/>
    <w:rsid w:val="00611E09"/>
    <w:rsid w:val="006126A9"/>
    <w:rsid w:val="00614BCC"/>
    <w:rsid w:val="00621596"/>
    <w:rsid w:val="00627445"/>
    <w:rsid w:val="00631C46"/>
    <w:rsid w:val="006352C6"/>
    <w:rsid w:val="00636084"/>
    <w:rsid w:val="006372AC"/>
    <w:rsid w:val="00643728"/>
    <w:rsid w:val="006460B9"/>
    <w:rsid w:val="00646CBA"/>
    <w:rsid w:val="00651ADE"/>
    <w:rsid w:val="00661384"/>
    <w:rsid w:val="0066561B"/>
    <w:rsid w:val="006667B4"/>
    <w:rsid w:val="00675E64"/>
    <w:rsid w:val="00676D85"/>
    <w:rsid w:val="00680087"/>
    <w:rsid w:val="00687FBE"/>
    <w:rsid w:val="00691634"/>
    <w:rsid w:val="00691650"/>
    <w:rsid w:val="00693180"/>
    <w:rsid w:val="006940D2"/>
    <w:rsid w:val="006967A2"/>
    <w:rsid w:val="0069785C"/>
    <w:rsid w:val="006A21DB"/>
    <w:rsid w:val="006A3738"/>
    <w:rsid w:val="006A4B90"/>
    <w:rsid w:val="006A5496"/>
    <w:rsid w:val="006B10A3"/>
    <w:rsid w:val="006C0E39"/>
    <w:rsid w:val="006C19DC"/>
    <w:rsid w:val="006D044E"/>
    <w:rsid w:val="006D42B9"/>
    <w:rsid w:val="006D789F"/>
    <w:rsid w:val="006E12F7"/>
    <w:rsid w:val="006E780F"/>
    <w:rsid w:val="006F5950"/>
    <w:rsid w:val="0070072D"/>
    <w:rsid w:val="00704A00"/>
    <w:rsid w:val="007069F7"/>
    <w:rsid w:val="00706DED"/>
    <w:rsid w:val="00707070"/>
    <w:rsid w:val="00710D5F"/>
    <w:rsid w:val="00711EFD"/>
    <w:rsid w:val="00712C57"/>
    <w:rsid w:val="007158B7"/>
    <w:rsid w:val="007161D5"/>
    <w:rsid w:val="0071635F"/>
    <w:rsid w:val="00716A9F"/>
    <w:rsid w:val="0072003A"/>
    <w:rsid w:val="00720454"/>
    <w:rsid w:val="007212D0"/>
    <w:rsid w:val="00726C25"/>
    <w:rsid w:val="0072779F"/>
    <w:rsid w:val="00730159"/>
    <w:rsid w:val="007304C9"/>
    <w:rsid w:val="00735DDB"/>
    <w:rsid w:val="007371DC"/>
    <w:rsid w:val="007407D9"/>
    <w:rsid w:val="007444D8"/>
    <w:rsid w:val="00744DE6"/>
    <w:rsid w:val="0075082A"/>
    <w:rsid w:val="0075615E"/>
    <w:rsid w:val="0076307B"/>
    <w:rsid w:val="0077320C"/>
    <w:rsid w:val="007733DB"/>
    <w:rsid w:val="00774408"/>
    <w:rsid w:val="007759D8"/>
    <w:rsid w:val="007775F6"/>
    <w:rsid w:val="00777A1C"/>
    <w:rsid w:val="00777D12"/>
    <w:rsid w:val="0078276F"/>
    <w:rsid w:val="00783906"/>
    <w:rsid w:val="00784C73"/>
    <w:rsid w:val="00786520"/>
    <w:rsid w:val="007870D6"/>
    <w:rsid w:val="00787700"/>
    <w:rsid w:val="007878BF"/>
    <w:rsid w:val="007918B5"/>
    <w:rsid w:val="00793276"/>
    <w:rsid w:val="007942AD"/>
    <w:rsid w:val="007947F3"/>
    <w:rsid w:val="007948D3"/>
    <w:rsid w:val="00795AC9"/>
    <w:rsid w:val="007A1641"/>
    <w:rsid w:val="007A41DD"/>
    <w:rsid w:val="007A48FD"/>
    <w:rsid w:val="007A4FAD"/>
    <w:rsid w:val="007A50E6"/>
    <w:rsid w:val="007A7943"/>
    <w:rsid w:val="007B0BE6"/>
    <w:rsid w:val="007B2064"/>
    <w:rsid w:val="007B2E09"/>
    <w:rsid w:val="007B6E7F"/>
    <w:rsid w:val="007C5E98"/>
    <w:rsid w:val="007C73E3"/>
    <w:rsid w:val="007D4BEC"/>
    <w:rsid w:val="007D68DB"/>
    <w:rsid w:val="007E24AC"/>
    <w:rsid w:val="007E2EF6"/>
    <w:rsid w:val="007E34CF"/>
    <w:rsid w:val="007E52CB"/>
    <w:rsid w:val="007E53EE"/>
    <w:rsid w:val="007E6EE8"/>
    <w:rsid w:val="007F0D5D"/>
    <w:rsid w:val="007F1150"/>
    <w:rsid w:val="007F6825"/>
    <w:rsid w:val="00801941"/>
    <w:rsid w:val="008039B7"/>
    <w:rsid w:val="00807FCC"/>
    <w:rsid w:val="00810B59"/>
    <w:rsid w:val="00812CE2"/>
    <w:rsid w:val="00814E7E"/>
    <w:rsid w:val="008217B8"/>
    <w:rsid w:val="0082228F"/>
    <w:rsid w:val="0082298B"/>
    <w:rsid w:val="00835D72"/>
    <w:rsid w:val="0084317A"/>
    <w:rsid w:val="00846BD9"/>
    <w:rsid w:val="00852C02"/>
    <w:rsid w:val="00856623"/>
    <w:rsid w:val="00863FE1"/>
    <w:rsid w:val="008642DB"/>
    <w:rsid w:val="008677C1"/>
    <w:rsid w:val="008748D3"/>
    <w:rsid w:val="00874F1D"/>
    <w:rsid w:val="00875A06"/>
    <w:rsid w:val="00877155"/>
    <w:rsid w:val="00880DAF"/>
    <w:rsid w:val="00881002"/>
    <w:rsid w:val="0088218C"/>
    <w:rsid w:val="00885EF1"/>
    <w:rsid w:val="00886DAF"/>
    <w:rsid w:val="00890865"/>
    <w:rsid w:val="008976C6"/>
    <w:rsid w:val="008A2A7F"/>
    <w:rsid w:val="008A38A8"/>
    <w:rsid w:val="008B49EE"/>
    <w:rsid w:val="008B5BBB"/>
    <w:rsid w:val="008B5D07"/>
    <w:rsid w:val="008B645B"/>
    <w:rsid w:val="008B72FA"/>
    <w:rsid w:val="008C1A3D"/>
    <w:rsid w:val="008C2534"/>
    <w:rsid w:val="008C416E"/>
    <w:rsid w:val="008C4B20"/>
    <w:rsid w:val="008C535B"/>
    <w:rsid w:val="008D21D3"/>
    <w:rsid w:val="008D48F2"/>
    <w:rsid w:val="008D62EF"/>
    <w:rsid w:val="008E180C"/>
    <w:rsid w:val="008E187F"/>
    <w:rsid w:val="008F0B3C"/>
    <w:rsid w:val="008F0B6B"/>
    <w:rsid w:val="008F3586"/>
    <w:rsid w:val="008F35F3"/>
    <w:rsid w:val="008F46AA"/>
    <w:rsid w:val="008F6262"/>
    <w:rsid w:val="008F7F3D"/>
    <w:rsid w:val="00900461"/>
    <w:rsid w:val="00904727"/>
    <w:rsid w:val="009054F6"/>
    <w:rsid w:val="00906AC5"/>
    <w:rsid w:val="009134B3"/>
    <w:rsid w:val="00922EDF"/>
    <w:rsid w:val="00924227"/>
    <w:rsid w:val="00924C7B"/>
    <w:rsid w:val="00925EFE"/>
    <w:rsid w:val="0092672D"/>
    <w:rsid w:val="009267C9"/>
    <w:rsid w:val="00926F68"/>
    <w:rsid w:val="00931A31"/>
    <w:rsid w:val="00937CED"/>
    <w:rsid w:val="00941A4B"/>
    <w:rsid w:val="00945E64"/>
    <w:rsid w:val="00946A67"/>
    <w:rsid w:val="009512BB"/>
    <w:rsid w:val="00951B63"/>
    <w:rsid w:val="00952D29"/>
    <w:rsid w:val="0095521D"/>
    <w:rsid w:val="00956644"/>
    <w:rsid w:val="009616D0"/>
    <w:rsid w:val="00961C24"/>
    <w:rsid w:val="009645F1"/>
    <w:rsid w:val="0096741E"/>
    <w:rsid w:val="00970474"/>
    <w:rsid w:val="009711CF"/>
    <w:rsid w:val="0097347C"/>
    <w:rsid w:val="009770AA"/>
    <w:rsid w:val="00982E36"/>
    <w:rsid w:val="009830BF"/>
    <w:rsid w:val="00986456"/>
    <w:rsid w:val="009972B4"/>
    <w:rsid w:val="009A0FD0"/>
    <w:rsid w:val="009A22D4"/>
    <w:rsid w:val="009A2C29"/>
    <w:rsid w:val="009A2C96"/>
    <w:rsid w:val="009A2FF1"/>
    <w:rsid w:val="009A3838"/>
    <w:rsid w:val="009A493A"/>
    <w:rsid w:val="009A500F"/>
    <w:rsid w:val="009A68D5"/>
    <w:rsid w:val="009A735B"/>
    <w:rsid w:val="009B0AAC"/>
    <w:rsid w:val="009B1C0E"/>
    <w:rsid w:val="009B38DC"/>
    <w:rsid w:val="009B5179"/>
    <w:rsid w:val="009B7AFD"/>
    <w:rsid w:val="009C1B90"/>
    <w:rsid w:val="009C2320"/>
    <w:rsid w:val="009C3B52"/>
    <w:rsid w:val="009C4A2A"/>
    <w:rsid w:val="009C7B91"/>
    <w:rsid w:val="009C7E9C"/>
    <w:rsid w:val="009D14B9"/>
    <w:rsid w:val="009D54E3"/>
    <w:rsid w:val="009D54E6"/>
    <w:rsid w:val="009D618D"/>
    <w:rsid w:val="009D628C"/>
    <w:rsid w:val="009D6DA2"/>
    <w:rsid w:val="009D749C"/>
    <w:rsid w:val="009D793E"/>
    <w:rsid w:val="009D7B2B"/>
    <w:rsid w:val="009E316D"/>
    <w:rsid w:val="009F1C91"/>
    <w:rsid w:val="009F4B88"/>
    <w:rsid w:val="009F4ED0"/>
    <w:rsid w:val="009F6F22"/>
    <w:rsid w:val="00A01353"/>
    <w:rsid w:val="00A0186F"/>
    <w:rsid w:val="00A01E7F"/>
    <w:rsid w:val="00A04052"/>
    <w:rsid w:val="00A04DAA"/>
    <w:rsid w:val="00A071C8"/>
    <w:rsid w:val="00A135D2"/>
    <w:rsid w:val="00A13998"/>
    <w:rsid w:val="00A14B8F"/>
    <w:rsid w:val="00A15FB8"/>
    <w:rsid w:val="00A226E2"/>
    <w:rsid w:val="00A22813"/>
    <w:rsid w:val="00A2363C"/>
    <w:rsid w:val="00A23E01"/>
    <w:rsid w:val="00A31DD7"/>
    <w:rsid w:val="00A42C37"/>
    <w:rsid w:val="00A52E28"/>
    <w:rsid w:val="00A54188"/>
    <w:rsid w:val="00A5533A"/>
    <w:rsid w:val="00A65BB0"/>
    <w:rsid w:val="00A66E66"/>
    <w:rsid w:val="00A678C9"/>
    <w:rsid w:val="00A7032F"/>
    <w:rsid w:val="00A73120"/>
    <w:rsid w:val="00A75612"/>
    <w:rsid w:val="00A758AC"/>
    <w:rsid w:val="00A7685A"/>
    <w:rsid w:val="00A801D2"/>
    <w:rsid w:val="00A84EA5"/>
    <w:rsid w:val="00A87FF4"/>
    <w:rsid w:val="00A915FB"/>
    <w:rsid w:val="00A956CE"/>
    <w:rsid w:val="00AA431F"/>
    <w:rsid w:val="00AA4EF5"/>
    <w:rsid w:val="00AA5D97"/>
    <w:rsid w:val="00AA7CF9"/>
    <w:rsid w:val="00AB1220"/>
    <w:rsid w:val="00AB362D"/>
    <w:rsid w:val="00AB3CB0"/>
    <w:rsid w:val="00AB3F96"/>
    <w:rsid w:val="00AB4702"/>
    <w:rsid w:val="00AB6033"/>
    <w:rsid w:val="00AB74F4"/>
    <w:rsid w:val="00AC487D"/>
    <w:rsid w:val="00AD32B6"/>
    <w:rsid w:val="00AD36FB"/>
    <w:rsid w:val="00AD67B6"/>
    <w:rsid w:val="00AD750C"/>
    <w:rsid w:val="00AE205E"/>
    <w:rsid w:val="00AE444E"/>
    <w:rsid w:val="00AF6955"/>
    <w:rsid w:val="00B005DC"/>
    <w:rsid w:val="00B02556"/>
    <w:rsid w:val="00B02998"/>
    <w:rsid w:val="00B072BF"/>
    <w:rsid w:val="00B10716"/>
    <w:rsid w:val="00B118C6"/>
    <w:rsid w:val="00B11FCA"/>
    <w:rsid w:val="00B1431C"/>
    <w:rsid w:val="00B146AF"/>
    <w:rsid w:val="00B23170"/>
    <w:rsid w:val="00B23201"/>
    <w:rsid w:val="00B2386C"/>
    <w:rsid w:val="00B24DAC"/>
    <w:rsid w:val="00B25FE8"/>
    <w:rsid w:val="00B303EC"/>
    <w:rsid w:val="00B30427"/>
    <w:rsid w:val="00B3104A"/>
    <w:rsid w:val="00B344FD"/>
    <w:rsid w:val="00B371B3"/>
    <w:rsid w:val="00B41DCB"/>
    <w:rsid w:val="00B45A2A"/>
    <w:rsid w:val="00B5034D"/>
    <w:rsid w:val="00B509B5"/>
    <w:rsid w:val="00B538AE"/>
    <w:rsid w:val="00B54C29"/>
    <w:rsid w:val="00B57495"/>
    <w:rsid w:val="00B60122"/>
    <w:rsid w:val="00B63E1C"/>
    <w:rsid w:val="00B76BEE"/>
    <w:rsid w:val="00B80C94"/>
    <w:rsid w:val="00B85EAB"/>
    <w:rsid w:val="00B86670"/>
    <w:rsid w:val="00B95EBD"/>
    <w:rsid w:val="00B966FF"/>
    <w:rsid w:val="00B97599"/>
    <w:rsid w:val="00BA1FA8"/>
    <w:rsid w:val="00BB01D4"/>
    <w:rsid w:val="00BB0354"/>
    <w:rsid w:val="00BB5FB0"/>
    <w:rsid w:val="00BC0BD6"/>
    <w:rsid w:val="00BC13E0"/>
    <w:rsid w:val="00BC5F9F"/>
    <w:rsid w:val="00BC62C1"/>
    <w:rsid w:val="00BC6956"/>
    <w:rsid w:val="00BC747E"/>
    <w:rsid w:val="00BD0102"/>
    <w:rsid w:val="00BD097F"/>
    <w:rsid w:val="00BD253B"/>
    <w:rsid w:val="00BD3B5A"/>
    <w:rsid w:val="00BD7E42"/>
    <w:rsid w:val="00BE1407"/>
    <w:rsid w:val="00BE3BC4"/>
    <w:rsid w:val="00BE5E5C"/>
    <w:rsid w:val="00C029EE"/>
    <w:rsid w:val="00C0332A"/>
    <w:rsid w:val="00C0338A"/>
    <w:rsid w:val="00C07047"/>
    <w:rsid w:val="00C15CEC"/>
    <w:rsid w:val="00C403D1"/>
    <w:rsid w:val="00C40C7F"/>
    <w:rsid w:val="00C40DF2"/>
    <w:rsid w:val="00C4246E"/>
    <w:rsid w:val="00C424A9"/>
    <w:rsid w:val="00C4285D"/>
    <w:rsid w:val="00C51F82"/>
    <w:rsid w:val="00C53629"/>
    <w:rsid w:val="00C53FEE"/>
    <w:rsid w:val="00C54775"/>
    <w:rsid w:val="00C55502"/>
    <w:rsid w:val="00C57680"/>
    <w:rsid w:val="00C57D48"/>
    <w:rsid w:val="00C57F08"/>
    <w:rsid w:val="00C604FC"/>
    <w:rsid w:val="00C61196"/>
    <w:rsid w:val="00C61748"/>
    <w:rsid w:val="00C6304C"/>
    <w:rsid w:val="00C63C29"/>
    <w:rsid w:val="00C711C3"/>
    <w:rsid w:val="00C726CF"/>
    <w:rsid w:val="00C73F77"/>
    <w:rsid w:val="00C77171"/>
    <w:rsid w:val="00C82DBB"/>
    <w:rsid w:val="00C86E47"/>
    <w:rsid w:val="00C8703E"/>
    <w:rsid w:val="00C922A6"/>
    <w:rsid w:val="00C936DC"/>
    <w:rsid w:val="00CA0C9D"/>
    <w:rsid w:val="00CA2402"/>
    <w:rsid w:val="00CA2B8C"/>
    <w:rsid w:val="00CA4079"/>
    <w:rsid w:val="00CA44DA"/>
    <w:rsid w:val="00CA493D"/>
    <w:rsid w:val="00CA5F48"/>
    <w:rsid w:val="00CA6316"/>
    <w:rsid w:val="00CA7572"/>
    <w:rsid w:val="00CB05C9"/>
    <w:rsid w:val="00CB1F37"/>
    <w:rsid w:val="00CB28ED"/>
    <w:rsid w:val="00CB3C3B"/>
    <w:rsid w:val="00CB3F34"/>
    <w:rsid w:val="00CB4138"/>
    <w:rsid w:val="00CB4C41"/>
    <w:rsid w:val="00CC13E9"/>
    <w:rsid w:val="00CC294B"/>
    <w:rsid w:val="00CC5915"/>
    <w:rsid w:val="00CC6765"/>
    <w:rsid w:val="00CC6DDB"/>
    <w:rsid w:val="00CD057C"/>
    <w:rsid w:val="00CD2A89"/>
    <w:rsid w:val="00CD32F2"/>
    <w:rsid w:val="00CD5331"/>
    <w:rsid w:val="00CD5AF0"/>
    <w:rsid w:val="00CD5E7D"/>
    <w:rsid w:val="00CE395D"/>
    <w:rsid w:val="00CE3CCD"/>
    <w:rsid w:val="00CF0DAF"/>
    <w:rsid w:val="00CF0DC1"/>
    <w:rsid w:val="00CF478B"/>
    <w:rsid w:val="00CF5F01"/>
    <w:rsid w:val="00D06B64"/>
    <w:rsid w:val="00D078AC"/>
    <w:rsid w:val="00D13C5B"/>
    <w:rsid w:val="00D15E36"/>
    <w:rsid w:val="00D176B3"/>
    <w:rsid w:val="00D179C8"/>
    <w:rsid w:val="00D23952"/>
    <w:rsid w:val="00D339E6"/>
    <w:rsid w:val="00D377F4"/>
    <w:rsid w:val="00D37C07"/>
    <w:rsid w:val="00D409FE"/>
    <w:rsid w:val="00D43D40"/>
    <w:rsid w:val="00D43DC5"/>
    <w:rsid w:val="00D45FEC"/>
    <w:rsid w:val="00D51271"/>
    <w:rsid w:val="00D51B14"/>
    <w:rsid w:val="00D536AA"/>
    <w:rsid w:val="00D53E39"/>
    <w:rsid w:val="00D57464"/>
    <w:rsid w:val="00D61C3D"/>
    <w:rsid w:val="00D72385"/>
    <w:rsid w:val="00D74DB6"/>
    <w:rsid w:val="00D76456"/>
    <w:rsid w:val="00D77030"/>
    <w:rsid w:val="00D807AE"/>
    <w:rsid w:val="00D85E44"/>
    <w:rsid w:val="00D878A9"/>
    <w:rsid w:val="00D90026"/>
    <w:rsid w:val="00D919E3"/>
    <w:rsid w:val="00D9526B"/>
    <w:rsid w:val="00D95724"/>
    <w:rsid w:val="00D95FEA"/>
    <w:rsid w:val="00D96A30"/>
    <w:rsid w:val="00D96DC1"/>
    <w:rsid w:val="00DA0254"/>
    <w:rsid w:val="00DA15F1"/>
    <w:rsid w:val="00DA2DE6"/>
    <w:rsid w:val="00DA4371"/>
    <w:rsid w:val="00DA4581"/>
    <w:rsid w:val="00DA4767"/>
    <w:rsid w:val="00DA6442"/>
    <w:rsid w:val="00DB0BE9"/>
    <w:rsid w:val="00DB23E0"/>
    <w:rsid w:val="00DB6FC4"/>
    <w:rsid w:val="00DB76CF"/>
    <w:rsid w:val="00DC539B"/>
    <w:rsid w:val="00DD144B"/>
    <w:rsid w:val="00DD1A68"/>
    <w:rsid w:val="00DD2101"/>
    <w:rsid w:val="00DD4D84"/>
    <w:rsid w:val="00DD4DD8"/>
    <w:rsid w:val="00DD77A7"/>
    <w:rsid w:val="00DE3292"/>
    <w:rsid w:val="00DE4D03"/>
    <w:rsid w:val="00DE790F"/>
    <w:rsid w:val="00DF0312"/>
    <w:rsid w:val="00DF10A3"/>
    <w:rsid w:val="00DF3594"/>
    <w:rsid w:val="00DF7A10"/>
    <w:rsid w:val="00E0706E"/>
    <w:rsid w:val="00E117A0"/>
    <w:rsid w:val="00E13B4E"/>
    <w:rsid w:val="00E14C8A"/>
    <w:rsid w:val="00E1515E"/>
    <w:rsid w:val="00E15AAB"/>
    <w:rsid w:val="00E16871"/>
    <w:rsid w:val="00E16D68"/>
    <w:rsid w:val="00E16FDD"/>
    <w:rsid w:val="00E2155A"/>
    <w:rsid w:val="00E246EB"/>
    <w:rsid w:val="00E249E3"/>
    <w:rsid w:val="00E32A2F"/>
    <w:rsid w:val="00E33095"/>
    <w:rsid w:val="00E362B5"/>
    <w:rsid w:val="00E404BB"/>
    <w:rsid w:val="00E412A8"/>
    <w:rsid w:val="00E41429"/>
    <w:rsid w:val="00E42F25"/>
    <w:rsid w:val="00E447E5"/>
    <w:rsid w:val="00E4480C"/>
    <w:rsid w:val="00E461F4"/>
    <w:rsid w:val="00E50B52"/>
    <w:rsid w:val="00E516B6"/>
    <w:rsid w:val="00E53B52"/>
    <w:rsid w:val="00E5447E"/>
    <w:rsid w:val="00E579DB"/>
    <w:rsid w:val="00E601E1"/>
    <w:rsid w:val="00E61ECC"/>
    <w:rsid w:val="00E64E82"/>
    <w:rsid w:val="00E72676"/>
    <w:rsid w:val="00E728D6"/>
    <w:rsid w:val="00E81249"/>
    <w:rsid w:val="00E8628B"/>
    <w:rsid w:val="00E9023C"/>
    <w:rsid w:val="00E90954"/>
    <w:rsid w:val="00E91A77"/>
    <w:rsid w:val="00E91AD5"/>
    <w:rsid w:val="00E92D3D"/>
    <w:rsid w:val="00E93A54"/>
    <w:rsid w:val="00EA02D3"/>
    <w:rsid w:val="00EA2075"/>
    <w:rsid w:val="00EA367E"/>
    <w:rsid w:val="00EA5EC7"/>
    <w:rsid w:val="00EB13EA"/>
    <w:rsid w:val="00EB1E48"/>
    <w:rsid w:val="00EB28A8"/>
    <w:rsid w:val="00EB2B0A"/>
    <w:rsid w:val="00EB47A9"/>
    <w:rsid w:val="00EC66F0"/>
    <w:rsid w:val="00ED2868"/>
    <w:rsid w:val="00EE1ACA"/>
    <w:rsid w:val="00EE5068"/>
    <w:rsid w:val="00EE53A5"/>
    <w:rsid w:val="00EE5871"/>
    <w:rsid w:val="00EE7B1D"/>
    <w:rsid w:val="00EF014E"/>
    <w:rsid w:val="00EF0167"/>
    <w:rsid w:val="00EF2F08"/>
    <w:rsid w:val="00EF38A6"/>
    <w:rsid w:val="00F0029D"/>
    <w:rsid w:val="00F11553"/>
    <w:rsid w:val="00F13C40"/>
    <w:rsid w:val="00F14676"/>
    <w:rsid w:val="00F15DE5"/>
    <w:rsid w:val="00F16321"/>
    <w:rsid w:val="00F26A4A"/>
    <w:rsid w:val="00F27803"/>
    <w:rsid w:val="00F27F0D"/>
    <w:rsid w:val="00F31802"/>
    <w:rsid w:val="00F32392"/>
    <w:rsid w:val="00F3503F"/>
    <w:rsid w:val="00F3706D"/>
    <w:rsid w:val="00F402CE"/>
    <w:rsid w:val="00F418F7"/>
    <w:rsid w:val="00F41B0D"/>
    <w:rsid w:val="00F50137"/>
    <w:rsid w:val="00F52712"/>
    <w:rsid w:val="00F5748C"/>
    <w:rsid w:val="00F639FB"/>
    <w:rsid w:val="00F64723"/>
    <w:rsid w:val="00F658B3"/>
    <w:rsid w:val="00F65B70"/>
    <w:rsid w:val="00F83656"/>
    <w:rsid w:val="00F83679"/>
    <w:rsid w:val="00F8540D"/>
    <w:rsid w:val="00F86B7D"/>
    <w:rsid w:val="00F914E0"/>
    <w:rsid w:val="00F92921"/>
    <w:rsid w:val="00F94EE0"/>
    <w:rsid w:val="00FA1929"/>
    <w:rsid w:val="00FA70F5"/>
    <w:rsid w:val="00FA7281"/>
    <w:rsid w:val="00FA782C"/>
    <w:rsid w:val="00FB074D"/>
    <w:rsid w:val="00FB1A1D"/>
    <w:rsid w:val="00FB30FC"/>
    <w:rsid w:val="00FC1CC7"/>
    <w:rsid w:val="00FC5702"/>
    <w:rsid w:val="00FD0058"/>
    <w:rsid w:val="00FD1839"/>
    <w:rsid w:val="00FD1C26"/>
    <w:rsid w:val="00FD32D1"/>
    <w:rsid w:val="00FD47F6"/>
    <w:rsid w:val="00FD5FBD"/>
    <w:rsid w:val="00FD6A5A"/>
    <w:rsid w:val="00FD76AB"/>
    <w:rsid w:val="00FE02F7"/>
    <w:rsid w:val="00FE20AF"/>
    <w:rsid w:val="00FE42EC"/>
    <w:rsid w:val="00FE5DC2"/>
    <w:rsid w:val="00FE7491"/>
    <w:rsid w:val="00FE7D68"/>
    <w:rsid w:val="00FF2133"/>
    <w:rsid w:val="00FF2B36"/>
    <w:rsid w:val="00FF6494"/>
    <w:rsid w:val="00FF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57678"/>
  <w15:chartTrackingRefBased/>
  <w15:docId w15:val="{29A67896-CD1C-4502-9C22-CB276299B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402CE"/>
    <w:rPr>
      <w:b/>
      <w:sz w:val="24"/>
      <w:lang w:val="it-IT"/>
    </w:rPr>
  </w:style>
  <w:style w:type="paragraph" w:styleId="Titolo2">
    <w:name w:val="heading 2"/>
    <w:basedOn w:val="Sottotitolo"/>
    <w:next w:val="Normale"/>
    <w:link w:val="Titolo2Carattere"/>
    <w:autoRedefine/>
    <w:uiPriority w:val="9"/>
    <w:unhideWhenUsed/>
    <w:qFormat/>
    <w:rsid w:val="00323814"/>
    <w:pPr>
      <w:keepNext/>
      <w:keepLines/>
      <w:numPr>
        <w:ilvl w:val="0"/>
      </w:numPr>
      <w:spacing w:after="100" w:line="21" w:lineRule="atLeast"/>
      <w:jc w:val="both"/>
      <w:outlineLvl w:val="1"/>
    </w:pPr>
    <w:rPr>
      <w:rFonts w:ascii="Calibri" w:eastAsiaTheme="majorEastAsia" w:hAnsi="Calibri" w:cs="Arial"/>
      <w:color w:val="ED7D31" w:themeColor="accent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323814"/>
    <w:rPr>
      <w:rFonts w:ascii="Calibri" w:eastAsiaTheme="majorEastAsia" w:hAnsi="Calibri" w:cs="Arial"/>
      <w:b/>
      <w:color w:val="ED7D31" w:themeColor="accent2"/>
      <w:spacing w:val="15"/>
      <w:sz w:val="24"/>
      <w:szCs w:val="20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9604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9604D"/>
    <w:rPr>
      <w:rFonts w:eastAsiaTheme="minorEastAsia"/>
      <w:color w:val="5A5A5A" w:themeColor="text1" w:themeTint="A5"/>
      <w:spacing w:val="15"/>
    </w:rPr>
  </w:style>
  <w:style w:type="paragraph" w:styleId="Nessunaspaziatura">
    <w:name w:val="No Spacing"/>
    <w:aliases w:val="1.5,titolo 2"/>
    <w:autoRedefine/>
    <w:uiPriority w:val="1"/>
    <w:qFormat/>
    <w:rsid w:val="003110CD"/>
    <w:pPr>
      <w:spacing w:after="0" w:line="360" w:lineRule="auto"/>
      <w:ind w:left="360" w:hanging="360"/>
    </w:pPr>
    <w:rPr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4461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611C"/>
    <w:rPr>
      <w:b/>
      <w:sz w:val="24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461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611C"/>
    <w:rPr>
      <w:b/>
      <w:sz w:val="24"/>
      <w:lang w:val="it-IT"/>
    </w:rPr>
  </w:style>
  <w:style w:type="table" w:styleId="Grigliatabella">
    <w:name w:val="Table Grid"/>
    <w:basedOn w:val="Tabellanormale"/>
    <w:uiPriority w:val="39"/>
    <w:rsid w:val="007304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image" Target="NUL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Driessen</dc:creator>
  <cp:keywords/>
  <dc:description/>
  <cp:lastModifiedBy>Microsoft Office User</cp:lastModifiedBy>
  <cp:revision>20</cp:revision>
  <cp:lastPrinted>2023-01-12T07:18:00Z</cp:lastPrinted>
  <dcterms:created xsi:type="dcterms:W3CDTF">2024-01-11T14:17:00Z</dcterms:created>
  <dcterms:modified xsi:type="dcterms:W3CDTF">2024-01-26T11:43:00Z</dcterms:modified>
</cp:coreProperties>
</file>